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12506"/>
      </w:tblGrid>
      <w:tr w:rsidR="00F04508" w:rsidTr="000A5CEA">
        <w:trPr>
          <w:trHeight w:val="416"/>
          <w:tblHeader/>
        </w:trPr>
        <w:tc>
          <w:tcPr>
            <w:tcW w:w="1668" w:type="dxa"/>
            <w:shd w:val="pct15" w:color="auto" w:fill="auto"/>
          </w:tcPr>
          <w:p w:rsidR="00F04508" w:rsidRPr="00F04508" w:rsidRDefault="00F04508" w:rsidP="00D30E63">
            <w:pPr>
              <w:rPr>
                <w:b/>
                <w:sz w:val="24"/>
                <w:szCs w:val="24"/>
              </w:rPr>
            </w:pPr>
            <w:r w:rsidRPr="00F04508">
              <w:rPr>
                <w:b/>
                <w:sz w:val="24"/>
                <w:szCs w:val="24"/>
              </w:rPr>
              <w:t>Barrier</w:t>
            </w:r>
          </w:p>
        </w:tc>
        <w:tc>
          <w:tcPr>
            <w:tcW w:w="12506" w:type="dxa"/>
            <w:shd w:val="pct15" w:color="auto" w:fill="auto"/>
          </w:tcPr>
          <w:p w:rsidR="00F04508" w:rsidRPr="00D30E63" w:rsidRDefault="00F04508">
            <w:pPr>
              <w:rPr>
                <w:b/>
                <w:sz w:val="24"/>
                <w:szCs w:val="24"/>
              </w:rPr>
            </w:pPr>
            <w:r w:rsidRPr="00F04508">
              <w:rPr>
                <w:b/>
                <w:sz w:val="24"/>
                <w:szCs w:val="24"/>
              </w:rPr>
              <w:t>Description and required evidence</w:t>
            </w:r>
          </w:p>
        </w:tc>
      </w:tr>
      <w:tr w:rsidR="000A5CEA" w:rsidTr="000A5CEA">
        <w:trPr>
          <w:trHeight w:val="1701"/>
        </w:trPr>
        <w:tc>
          <w:tcPr>
            <w:tcW w:w="1668" w:type="dxa"/>
          </w:tcPr>
          <w:p w:rsidR="000A5CEA" w:rsidRPr="001E39BA" w:rsidRDefault="000A5CEA" w:rsidP="004C3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rural areas</w:t>
            </w:r>
            <w:r w:rsidR="00AD11D2">
              <w:rPr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2506" w:type="dxa"/>
          </w:tcPr>
          <w:p w:rsidR="00775185" w:rsidRDefault="000A5CEA" w:rsidP="004C3A4B">
            <w:pPr>
              <w:rPr>
                <w:b/>
              </w:rPr>
            </w:pPr>
            <w:r>
              <w:rPr>
                <w:b/>
              </w:rPr>
              <w:t xml:space="preserve">These refer to the classifications laid out in </w:t>
            </w:r>
            <w:r w:rsidRPr="00362BC3">
              <w:rPr>
                <w:b/>
              </w:rPr>
              <w:t xml:space="preserve">Scottish Government's </w:t>
            </w:r>
            <w:r>
              <w:rPr>
                <w:b/>
              </w:rPr>
              <w:t>'8 Fold Rural Classification':</w:t>
            </w:r>
            <w:r>
              <w:rPr>
                <w:b/>
              </w:rPr>
              <w:tab/>
              <w:t xml:space="preserve"> for remote and rural areas, a list of eligible postcodes </w:t>
            </w:r>
            <w:r w:rsidRPr="00FA055E">
              <w:rPr>
                <w:b/>
              </w:rPr>
              <w:t xml:space="preserve">in the Highland Council area </w:t>
            </w:r>
            <w:r>
              <w:rPr>
                <w:b/>
              </w:rPr>
              <w:t xml:space="preserve">is available for checking at: </w:t>
            </w:r>
            <w:hyperlink r:id="rId8" w:history="1">
              <w:r w:rsidRPr="00401AE9">
                <w:rPr>
                  <w:rStyle w:val="Hyperlink"/>
                  <w:b/>
                </w:rPr>
                <w:t>https://www.highland.gov.uk/downloads/file/17211/rural_and_remote_and_employment_deprived_areas_postcodes_in_the_highlands</w:t>
              </w:r>
            </w:hyperlink>
            <w:r>
              <w:rPr>
                <w:b/>
              </w:rPr>
              <w:t xml:space="preserve"> </w:t>
            </w:r>
            <w:r w:rsidRPr="00362BC3">
              <w:rPr>
                <w:b/>
              </w:rPr>
              <w:tab/>
            </w:r>
          </w:p>
          <w:p w:rsidR="001121FC" w:rsidRDefault="001121FC" w:rsidP="004C3A4B">
            <w:pPr>
              <w:rPr>
                <w:b/>
              </w:rPr>
            </w:pPr>
            <w:r>
              <w:rPr>
                <w:b/>
              </w:rPr>
              <w:t>Evidence required</w:t>
            </w:r>
            <w:r w:rsidR="00377AC8">
              <w:rPr>
                <w:b/>
              </w:rPr>
              <w:t xml:space="preserve">: </w:t>
            </w:r>
            <w:r w:rsidR="00377AC8" w:rsidRPr="00377AC8">
              <w:t>bank letter or similar with address including postcode</w:t>
            </w:r>
            <w:r w:rsidR="00377AC8">
              <w:t>, SEEMiS printout may be accessible to coordinators if this is an issue</w:t>
            </w:r>
          </w:p>
          <w:p w:rsidR="00B26CE9" w:rsidRDefault="000A5CEA" w:rsidP="00377AC8">
            <w:pPr>
              <w:rPr>
                <w:b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  <w:r w:rsidR="00377AC8">
              <w:rPr>
                <w:b/>
              </w:rPr>
              <w:tab/>
            </w:r>
          </w:p>
          <w:p w:rsidR="000A5CEA" w:rsidRPr="0072796E" w:rsidRDefault="00377AC8" w:rsidP="00377AC8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0A5CEA" w:rsidTr="000A5CEA">
        <w:trPr>
          <w:trHeight w:val="1701"/>
        </w:trPr>
        <w:tc>
          <w:tcPr>
            <w:tcW w:w="1668" w:type="dxa"/>
          </w:tcPr>
          <w:p w:rsidR="000A5CEA" w:rsidRPr="001E39BA" w:rsidRDefault="000A5CEA" w:rsidP="004C3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employment deprived areas</w:t>
            </w:r>
            <w:r w:rsidR="00AD11D2">
              <w:rPr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2506" w:type="dxa"/>
          </w:tcPr>
          <w:p w:rsidR="000A5CEA" w:rsidRDefault="000A5CEA" w:rsidP="004C3A4B">
            <w:pPr>
              <w:rPr>
                <w:b/>
              </w:rPr>
            </w:pPr>
            <w:r>
              <w:rPr>
                <w:b/>
              </w:rPr>
              <w:t xml:space="preserve">These refer to the Scottish Index of Multiple deprivations, </w:t>
            </w:r>
            <w:r w:rsidRPr="00FA055E">
              <w:rPr>
                <w:b/>
              </w:rPr>
              <w:t xml:space="preserve">a list of eligible postcodes </w:t>
            </w:r>
            <w:r>
              <w:rPr>
                <w:b/>
              </w:rPr>
              <w:t xml:space="preserve">in the Highland Council area </w:t>
            </w:r>
            <w:r w:rsidRPr="00FA055E">
              <w:rPr>
                <w:b/>
              </w:rPr>
              <w:t>is available for checking at:</w:t>
            </w:r>
          </w:p>
          <w:p w:rsidR="00775185" w:rsidRDefault="00860531" w:rsidP="004C3A4B">
            <w:pPr>
              <w:rPr>
                <w:b/>
              </w:rPr>
            </w:pPr>
            <w:hyperlink r:id="rId9" w:history="1">
              <w:r w:rsidR="000A5CEA" w:rsidRPr="00401AE9">
                <w:rPr>
                  <w:rStyle w:val="Hyperlink"/>
                  <w:b/>
                </w:rPr>
                <w:t>https://www.highland.gov.uk/downloads/file/17211/rural_and_remote_and_employment_deprived_areas_postcodes_in_the_highlands</w:t>
              </w:r>
            </w:hyperlink>
            <w:r w:rsidR="000A5CEA">
              <w:rPr>
                <w:b/>
              </w:rPr>
              <w:t xml:space="preserve"> </w:t>
            </w:r>
            <w:r w:rsidR="000A5CEA" w:rsidRPr="00362BC3">
              <w:rPr>
                <w:b/>
              </w:rPr>
              <w:tab/>
            </w:r>
          </w:p>
          <w:p w:rsidR="00377AC8" w:rsidRDefault="00377AC8" w:rsidP="004C3A4B">
            <w:pPr>
              <w:rPr>
                <w:b/>
              </w:rPr>
            </w:pPr>
            <w:r>
              <w:rPr>
                <w:b/>
              </w:rPr>
              <w:t xml:space="preserve">Evidence required: </w:t>
            </w:r>
            <w:r w:rsidRPr="00377AC8">
              <w:t>bank letter or similar with address including postcode</w:t>
            </w:r>
            <w:r>
              <w:t>, SEEMiS printout may be accessible to coordinators if this is an issue</w:t>
            </w:r>
          </w:p>
          <w:p w:rsidR="000A5CEA" w:rsidRDefault="000A5CEA" w:rsidP="004C3A4B">
            <w:pPr>
              <w:rPr>
                <w:b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  <w:r w:rsidRPr="00362BC3">
              <w:rPr>
                <w:b/>
              </w:rPr>
              <w:tab/>
            </w:r>
          </w:p>
          <w:p w:rsidR="00B26CE9" w:rsidRDefault="00B26CE9" w:rsidP="004C3A4B">
            <w:pPr>
              <w:rPr>
                <w:b/>
              </w:rPr>
            </w:pPr>
          </w:p>
          <w:p w:rsidR="00B26CE9" w:rsidRPr="0072796E" w:rsidRDefault="00B26CE9" w:rsidP="004C3A4B">
            <w:pPr>
              <w:rPr>
                <w:b/>
              </w:rPr>
            </w:pPr>
          </w:p>
        </w:tc>
      </w:tr>
      <w:tr w:rsidR="000A5CEA" w:rsidTr="000A5CEA">
        <w:trPr>
          <w:trHeight w:val="1094"/>
        </w:trPr>
        <w:tc>
          <w:tcPr>
            <w:tcW w:w="1668" w:type="dxa"/>
          </w:tcPr>
          <w:p w:rsidR="000A5CEA" w:rsidRPr="001E39BA" w:rsidRDefault="000A5CEA" w:rsidP="004C3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 term registered unemployed</w:t>
            </w:r>
          </w:p>
        </w:tc>
        <w:tc>
          <w:tcPr>
            <w:tcW w:w="12506" w:type="dxa"/>
          </w:tcPr>
          <w:p w:rsidR="000A5CEA" w:rsidRDefault="000A5CEA" w:rsidP="004C3A4B">
            <w:pPr>
              <w:rPr>
                <w:b/>
              </w:rPr>
            </w:pPr>
            <w:r>
              <w:rPr>
                <w:b/>
              </w:rPr>
              <w:t>This refers to those</w:t>
            </w:r>
            <w:r w:rsidR="00377AC8">
              <w:rPr>
                <w:b/>
              </w:rPr>
              <w:t>,</w:t>
            </w:r>
            <w:r>
              <w:rPr>
                <w:b/>
              </w:rPr>
              <w:t xml:space="preserve"> under the age of 25</w:t>
            </w:r>
            <w:r w:rsidR="00377AC8">
              <w:rPr>
                <w:b/>
              </w:rPr>
              <w:t>,</w:t>
            </w:r>
            <w:r>
              <w:rPr>
                <w:b/>
              </w:rPr>
              <w:t xml:space="preserve"> being registered unemployed with the Job centre for 6 months or more </w:t>
            </w:r>
            <w:r w:rsidR="00377AC8">
              <w:rPr>
                <w:b/>
              </w:rPr>
              <w:t>and in receipt of Job seekers allowance or Employment and Support Allowance</w:t>
            </w:r>
            <w:r w:rsidR="00377AC8">
              <w:t xml:space="preserve"> </w:t>
            </w:r>
            <w:r w:rsidR="00377AC8" w:rsidRPr="00377AC8">
              <w:rPr>
                <w:b/>
              </w:rPr>
              <w:t>(Work related Activity Group)</w:t>
            </w:r>
          </w:p>
          <w:p w:rsidR="00775185" w:rsidRDefault="00775185" w:rsidP="004C3A4B">
            <w:pPr>
              <w:rPr>
                <w:b/>
              </w:rPr>
            </w:pPr>
          </w:p>
          <w:p w:rsidR="00377AC8" w:rsidRDefault="00377AC8" w:rsidP="004C3A4B">
            <w:r>
              <w:rPr>
                <w:b/>
              </w:rPr>
              <w:t xml:space="preserve">Evidence required: </w:t>
            </w:r>
            <w:r>
              <w:t>Award letter for the benefit</w:t>
            </w:r>
            <w:r w:rsidR="00775185">
              <w:t xml:space="preserve"> claimed /</w:t>
            </w:r>
            <w:r>
              <w:t xml:space="preserve"> </w:t>
            </w:r>
            <w:r w:rsidRPr="00377AC8">
              <w:t>ES40 (Job Seekers Card) or</w:t>
            </w:r>
            <w:r w:rsidR="00775185">
              <w:t>, “</w:t>
            </w:r>
            <w:r w:rsidRPr="00377AC8">
              <w:t>My Work Plan</w:t>
            </w:r>
            <w:r w:rsidR="00775185">
              <w:t>”</w:t>
            </w:r>
            <w:r w:rsidRPr="00377AC8">
              <w:t xml:space="preserve"> demonstrating current status</w:t>
            </w:r>
            <w:r w:rsidR="00775185">
              <w:t xml:space="preserve"> / </w:t>
            </w:r>
          </w:p>
          <w:p w:rsidR="00775185" w:rsidRPr="00377AC8" w:rsidRDefault="00775185" w:rsidP="004C3A4B">
            <w:r w:rsidRPr="00775185">
              <w:t>Local Authority Account Information, e.g. Citizens Account, where data has been supplied or verified by DWP.</w:t>
            </w:r>
          </w:p>
          <w:p w:rsidR="000A5CEA" w:rsidRDefault="000A5CEA" w:rsidP="004C3A4B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B26CE9" w:rsidRDefault="00B26CE9" w:rsidP="004C3A4B">
            <w:pPr>
              <w:rPr>
                <w:b/>
                <w:color w:val="FF0000"/>
              </w:rPr>
            </w:pPr>
          </w:p>
          <w:p w:rsidR="00B26CE9" w:rsidRPr="0072796E" w:rsidRDefault="00B26CE9" w:rsidP="004C3A4B">
            <w:pPr>
              <w:rPr>
                <w:b/>
              </w:rPr>
            </w:pP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65513C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lastRenderedPageBreak/>
              <w:t>No</w:t>
            </w:r>
            <w:r w:rsidR="0065513C">
              <w:rPr>
                <w:b/>
                <w:sz w:val="24"/>
                <w:szCs w:val="24"/>
              </w:rPr>
              <w:t>,</w:t>
            </w:r>
            <w:r w:rsidRPr="001E39BA">
              <w:rPr>
                <w:b/>
                <w:sz w:val="24"/>
                <w:szCs w:val="24"/>
              </w:rPr>
              <w:t xml:space="preserve"> </w:t>
            </w:r>
            <w:r w:rsidR="0065513C">
              <w:rPr>
                <w:b/>
                <w:sz w:val="24"/>
                <w:szCs w:val="24"/>
              </w:rPr>
              <w:t>or limited, work e</w:t>
            </w:r>
            <w:r w:rsidRPr="001E39BA">
              <w:rPr>
                <w:b/>
                <w:sz w:val="24"/>
                <w:szCs w:val="24"/>
              </w:rPr>
              <w:t xml:space="preserve">xperience </w:t>
            </w:r>
          </w:p>
        </w:tc>
        <w:tc>
          <w:tcPr>
            <w:tcW w:w="12506" w:type="dxa"/>
          </w:tcPr>
          <w:p w:rsidR="00BD7892" w:rsidRDefault="00BD7892">
            <w:pPr>
              <w:rPr>
                <w:b/>
                <w:sz w:val="24"/>
                <w:szCs w:val="24"/>
              </w:rPr>
            </w:pPr>
            <w:r w:rsidRPr="00D30E63">
              <w:rPr>
                <w:b/>
                <w:sz w:val="24"/>
                <w:szCs w:val="24"/>
              </w:rPr>
              <w:t>Individuals who have no</w:t>
            </w:r>
            <w:r w:rsidR="0065513C">
              <w:rPr>
                <w:b/>
                <w:sz w:val="24"/>
                <w:szCs w:val="24"/>
              </w:rPr>
              <w:t>, or limited</w:t>
            </w:r>
            <w:r w:rsidRPr="00D30E63">
              <w:rPr>
                <w:b/>
                <w:sz w:val="24"/>
                <w:szCs w:val="24"/>
              </w:rPr>
              <w:t xml:space="preserve"> experience of paid employment</w:t>
            </w:r>
          </w:p>
          <w:p w:rsidR="0065513C" w:rsidRPr="0065513C" w:rsidRDefault="0065513C" w:rsidP="0065513C">
            <w:pPr>
              <w:rPr>
                <w:sz w:val="24"/>
                <w:szCs w:val="24"/>
              </w:rPr>
            </w:pPr>
            <w:r w:rsidRPr="0065513C">
              <w:rPr>
                <w:sz w:val="24"/>
                <w:szCs w:val="24"/>
              </w:rPr>
              <w:t>This can include individuals who have a notable gap(s) within their work history e.g. due to being inactive from the labour market because of family / caring responsibilities, periods of ill health etc.</w:t>
            </w:r>
          </w:p>
          <w:p w:rsidR="0065513C" w:rsidRDefault="0065513C" w:rsidP="0065513C">
            <w:pPr>
              <w:rPr>
                <w:sz w:val="24"/>
                <w:szCs w:val="24"/>
              </w:rPr>
            </w:pPr>
            <w:r w:rsidRPr="0065513C">
              <w:rPr>
                <w:sz w:val="24"/>
                <w:szCs w:val="24"/>
              </w:rPr>
              <w:t>In addition, this can include individuals who have worked for very limited periods of time e.g. Christmas cover.</w:t>
            </w:r>
          </w:p>
          <w:p w:rsidR="0072796E" w:rsidRDefault="00BD7892">
            <w:r w:rsidRPr="000A34E2">
              <w:t xml:space="preserve"> </w:t>
            </w:r>
            <w:r w:rsidRPr="00775185">
              <w:rPr>
                <w:b/>
              </w:rPr>
              <w:t>Evidence Required</w:t>
            </w:r>
            <w:r w:rsidRPr="000A34E2">
              <w:t xml:space="preserve">: Evidence should be provided by the participant to confirm whether they have any work experience (in this case, a signed registration form is acceptable). </w:t>
            </w:r>
          </w:p>
          <w:p w:rsidR="0072796E" w:rsidRDefault="00BD7892">
            <w:pPr>
              <w:rPr>
                <w:b/>
              </w:rPr>
            </w:pPr>
            <w:r w:rsidRPr="001E39BA">
              <w:rPr>
                <w:b/>
              </w:rPr>
              <w:t xml:space="preserve">OR </w:t>
            </w:r>
          </w:p>
          <w:p w:rsidR="001E39BA" w:rsidRDefault="00BD7892">
            <w:r w:rsidRPr="000A34E2">
              <w:t xml:space="preserve">Signed referral from recognised agency/service </w:t>
            </w:r>
            <w:proofErr w:type="gramStart"/>
            <w:r w:rsidRPr="000A34E2">
              <w:t>who</w:t>
            </w:r>
            <w:proofErr w:type="gramEnd"/>
            <w:r w:rsidRPr="000A34E2">
              <w:t xml:space="preserve"> can reasonably be considered to have an accurate knowledge of the participants </w:t>
            </w:r>
            <w:r w:rsidR="0065513C">
              <w:t>circumstances</w:t>
            </w:r>
            <w:r w:rsidRPr="000A34E2">
              <w:t xml:space="preserve">. (DWP, Local Authority Service </w:t>
            </w:r>
            <w:proofErr w:type="spellStart"/>
            <w:r w:rsidRPr="000A34E2">
              <w:t>etc</w:t>
            </w:r>
            <w:proofErr w:type="spellEnd"/>
            <w:r w:rsidRPr="000A34E2">
              <w:t>).</w:t>
            </w:r>
          </w:p>
          <w:p w:rsidR="00F04508" w:rsidRPr="00B26CE9" w:rsidRDefault="00BD7892" w:rsidP="0072796E">
            <w:pPr>
              <w:rPr>
                <w:b/>
                <w:color w:val="FF0000"/>
              </w:rPr>
            </w:pPr>
            <w:r w:rsidRPr="000A34E2">
              <w:t xml:space="preserve"> </w:t>
            </w:r>
            <w:r w:rsidR="0072796E" w:rsidRPr="0072796E">
              <w:rPr>
                <w:b/>
                <w:color w:val="FF0000"/>
              </w:rPr>
              <w:t>If you require further clarification s</w:t>
            </w:r>
            <w:r w:rsidRPr="0072796E">
              <w:rPr>
                <w:b/>
                <w:color w:val="FF0000"/>
              </w:rPr>
              <w:t xml:space="preserve">peak to the </w:t>
            </w:r>
            <w:r w:rsidR="001E39BA" w:rsidRPr="0072796E">
              <w:rPr>
                <w:b/>
                <w:color w:val="FF0000"/>
              </w:rPr>
              <w:t>Activity Agreement coordinator</w:t>
            </w:r>
            <w:r w:rsidRPr="0072796E">
              <w:rPr>
                <w:b/>
                <w:color w:val="FF0000"/>
              </w:rPr>
              <w:t xml:space="preserve"> about this.</w:t>
            </w:r>
          </w:p>
        </w:tc>
      </w:tr>
      <w:tr w:rsidR="00BD7892" w:rsidTr="000A5CEA">
        <w:trPr>
          <w:trHeight w:val="1701"/>
        </w:trPr>
        <w:tc>
          <w:tcPr>
            <w:tcW w:w="1668" w:type="dxa"/>
          </w:tcPr>
          <w:p w:rsidR="00BD7892" w:rsidRPr="001E39BA" w:rsidRDefault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Low Skilled</w:t>
            </w:r>
          </w:p>
        </w:tc>
        <w:tc>
          <w:tcPr>
            <w:tcW w:w="12506" w:type="dxa"/>
          </w:tcPr>
          <w:p w:rsidR="001E39BA" w:rsidRDefault="00BD7892" w:rsidP="00BD7892">
            <w:r w:rsidRPr="001E39BA">
              <w:rPr>
                <w:b/>
              </w:rPr>
              <w:t>Individual’s highest level of qualification is at ISCED Level 2 or below.</w:t>
            </w:r>
            <w:r>
              <w:t xml:space="preserve"> </w:t>
            </w:r>
          </w:p>
          <w:p w:rsidR="00BD7892" w:rsidRDefault="000A5CEA" w:rsidP="00BD7892">
            <w:r>
              <w:t>E.g.</w:t>
            </w:r>
            <w:r w:rsidR="00BD7892">
              <w:t xml:space="preserve"> National 4, </w:t>
            </w:r>
            <w:r w:rsidR="0072796E">
              <w:t>Intermediate</w:t>
            </w:r>
            <w:r w:rsidR="00BD7892">
              <w:t xml:space="preserve"> 1 or general</w:t>
            </w:r>
            <w:r w:rsidR="0072796E">
              <w:t xml:space="preserve"> </w:t>
            </w:r>
            <w:r w:rsidR="001E39BA">
              <w:t>Standard</w:t>
            </w:r>
            <w:r w:rsidR="00BD7892">
              <w:t xml:space="preserve"> grade or below.</w:t>
            </w:r>
          </w:p>
          <w:p w:rsidR="00BD7892" w:rsidRDefault="00BD7892" w:rsidP="00BD7892">
            <w:r w:rsidRPr="002C2679">
              <w:rPr>
                <w:b/>
              </w:rPr>
              <w:t>Evidence Required</w:t>
            </w:r>
            <w:r>
              <w:t>: Evidence should be provided by the participant to confirm whether they are low</w:t>
            </w:r>
            <w:r w:rsidR="0072796E">
              <w:t xml:space="preserve"> </w:t>
            </w:r>
            <w:r>
              <w:t>skilled (in this case, a signed registration form is acceptable).</w:t>
            </w:r>
          </w:p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OR</w:t>
            </w:r>
          </w:p>
          <w:p w:rsidR="00BD7892" w:rsidRDefault="00BD7892" w:rsidP="00BD7892">
            <w:r>
              <w:t>Signed referral from recognised agency/service who can reasonably be considered to have an accurate</w:t>
            </w:r>
          </w:p>
          <w:p w:rsidR="0072796E" w:rsidRDefault="0072796E" w:rsidP="00BD7892">
            <w:r>
              <w:t>Knowledge</w:t>
            </w:r>
            <w:r w:rsidR="00BD7892">
              <w:t xml:space="preserve"> of the </w:t>
            </w:r>
            <w:r w:rsidR="00DC0886">
              <w:t>participant’s</w:t>
            </w:r>
            <w:r w:rsidR="00BD7892">
              <w:t xml:space="preserve"> circumstances. (DWP, Local Authority service, SDS, specialist services,</w:t>
            </w:r>
            <w:r>
              <w:t xml:space="preserve"> </w:t>
            </w:r>
            <w:proofErr w:type="spellStart"/>
            <w:r w:rsidR="00BD7892">
              <w:t>etc</w:t>
            </w:r>
            <w:proofErr w:type="spellEnd"/>
            <w:r w:rsidR="00BD7892">
              <w:t>)</w:t>
            </w:r>
          </w:p>
          <w:p w:rsidR="00D30E63" w:rsidRDefault="00BD7892" w:rsidP="00BD7892">
            <w:r w:rsidRPr="0072796E">
              <w:rPr>
                <w:b/>
                <w:color w:val="FF0000"/>
              </w:rPr>
              <w:t xml:space="preserve"> </w:t>
            </w:r>
            <w:r w:rsidR="0072796E" w:rsidRPr="0072796E">
              <w:rPr>
                <w:b/>
                <w:color w:val="FF0000"/>
              </w:rPr>
              <w:t>If you require further clarification speak to the Activity Agreement coordinator about this.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Living in a Jobless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Household</w:t>
            </w:r>
            <w:r w:rsidR="00AD11D2"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12506" w:type="dxa"/>
          </w:tcPr>
          <w:p w:rsidR="0072796E" w:rsidRDefault="00BD7892" w:rsidP="00BD7892">
            <w:r w:rsidRPr="0072796E">
              <w:rPr>
                <w:b/>
              </w:rPr>
              <w:t>Households where no member is in employment i.e. all members are either unemployed or inactive.</w:t>
            </w:r>
            <w:r>
              <w:t xml:space="preserve"> </w:t>
            </w:r>
          </w:p>
          <w:p w:rsidR="00BD7892" w:rsidRDefault="00BD7892" w:rsidP="00BD7892">
            <w:r>
              <w:t>A</w:t>
            </w:r>
            <w:r w:rsidR="0072796E">
              <w:t xml:space="preserve"> </w:t>
            </w:r>
            <w:r>
              <w:t>household is defined as having common arrangements, sharing household expenses or daily needs and</w:t>
            </w:r>
            <w:r w:rsidR="0072796E">
              <w:t xml:space="preserve"> </w:t>
            </w:r>
            <w:r>
              <w:t>is a shared common residence.</w:t>
            </w:r>
          </w:p>
          <w:p w:rsidR="0072796E" w:rsidRDefault="00BD7892" w:rsidP="00BD7892">
            <w:r w:rsidRPr="00DC0886">
              <w:rPr>
                <w:b/>
              </w:rPr>
              <w:t>Evidence Required</w:t>
            </w:r>
            <w:r>
              <w:t xml:space="preserve">: 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</w:t>
            </w:r>
            <w:r w:rsidR="0072796E">
              <w:t xml:space="preserve"> </w:t>
            </w:r>
            <w:r>
              <w:t>to have an accurate knowledge of the participants circumstances. (Housing Association, Local Authority</w:t>
            </w:r>
            <w:r w:rsidR="0072796E">
              <w:t xml:space="preserve"> </w:t>
            </w:r>
            <w:r>
              <w:t xml:space="preserve">Service </w:t>
            </w:r>
            <w:proofErr w:type="spellStart"/>
            <w:r>
              <w:t>etc</w:t>
            </w:r>
            <w:proofErr w:type="spellEnd"/>
            <w:r>
              <w:t xml:space="preserve">). </w:t>
            </w:r>
          </w:p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OR</w:t>
            </w:r>
          </w:p>
          <w:p w:rsidR="00BD7892" w:rsidRDefault="00BD7892" w:rsidP="00BD7892">
            <w:r>
              <w:t>Evidence should be provided by the participant to demonstrate that they are living in a jobless household</w:t>
            </w:r>
            <w:r w:rsidR="0072796E">
              <w:t xml:space="preserve"> </w:t>
            </w:r>
            <w:r>
              <w:t>– in this case a signed registration form is acceptable.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.(3)</w:t>
            </w:r>
          </w:p>
          <w:p w:rsidR="00D30E63" w:rsidRPr="00DC0886" w:rsidRDefault="00DC0886" w:rsidP="00BD7892">
            <w:pPr>
              <w:rPr>
                <w:b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this.</w:t>
            </w:r>
          </w:p>
        </w:tc>
      </w:tr>
      <w:tr w:rsidR="00BD7892" w:rsidTr="000A5CEA">
        <w:trPr>
          <w:trHeight w:val="1701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Living in a jobless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household with dependent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children</w:t>
            </w:r>
            <w:r w:rsidR="00AD11D2"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12506" w:type="dxa"/>
          </w:tcPr>
          <w:p w:rsidR="00BD7892" w:rsidRPr="0072796E" w:rsidRDefault="0072796E" w:rsidP="00BD7892">
            <w:pPr>
              <w:rPr>
                <w:b/>
              </w:rPr>
            </w:pPr>
            <w:r w:rsidRPr="0072796E">
              <w:rPr>
                <w:b/>
              </w:rPr>
              <w:t>“</w:t>
            </w:r>
            <w:r w:rsidR="00BD7892" w:rsidRPr="0072796E">
              <w:rPr>
                <w:b/>
              </w:rPr>
              <w:t xml:space="preserve">Jobless" and "households" are defined </w:t>
            </w:r>
            <w:r w:rsidRPr="0072796E">
              <w:rPr>
                <w:b/>
              </w:rPr>
              <w:t>in the previous section</w:t>
            </w:r>
            <w:r w:rsidR="00BD7892" w:rsidRPr="0072796E">
              <w:rPr>
                <w:b/>
              </w:rPr>
              <w:t>. “Dependent children</w:t>
            </w:r>
            <w:r>
              <w:rPr>
                <w:b/>
              </w:rPr>
              <w:t>”</w:t>
            </w:r>
            <w:r w:rsidR="00BD7892" w:rsidRPr="0072796E">
              <w:rPr>
                <w:b/>
              </w:rPr>
              <w:t xml:space="preserve"> refers to individuals aged 0-17 years</w:t>
            </w:r>
          </w:p>
          <w:p w:rsidR="00BD7892" w:rsidRPr="0072796E" w:rsidRDefault="0072796E" w:rsidP="00BD789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BD7892" w:rsidRPr="0072796E">
              <w:rPr>
                <w:b/>
              </w:rPr>
              <w:t>and</w:t>
            </w:r>
            <w:proofErr w:type="gramEnd"/>
            <w:r w:rsidR="00BD7892" w:rsidRPr="0072796E">
              <w:rPr>
                <w:b/>
              </w:rPr>
              <w:t xml:space="preserve"> 18-24 years if inactive</w:t>
            </w:r>
            <w:r>
              <w:rPr>
                <w:b/>
              </w:rPr>
              <w:t>)</w:t>
            </w:r>
            <w:r w:rsidR="00BD7892" w:rsidRPr="0072796E">
              <w:rPr>
                <w:b/>
              </w:rPr>
              <w:t xml:space="preserve"> and l</w:t>
            </w:r>
            <w:r>
              <w:rPr>
                <w:b/>
              </w:rPr>
              <w:t>iving with at least one parent.</w:t>
            </w:r>
          </w:p>
          <w:p w:rsidR="0072796E" w:rsidRDefault="00BD7892" w:rsidP="00BD7892">
            <w:r w:rsidRPr="002C2679">
              <w:rPr>
                <w:b/>
              </w:rPr>
              <w:t>Evidence Required</w:t>
            </w:r>
            <w:r>
              <w:t xml:space="preserve">: 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</w:t>
            </w:r>
            <w:r w:rsidR="0072796E">
              <w:t xml:space="preserve"> </w:t>
            </w:r>
            <w:r>
              <w:t>to have an accurate knowledge of the participants circumstances. (Housing Association, Local Authority</w:t>
            </w:r>
            <w:r w:rsidR="0072796E">
              <w:t xml:space="preserve"> </w:t>
            </w:r>
            <w:r>
              <w:t xml:space="preserve">Service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:rsidR="00BD7892" w:rsidRPr="0072796E" w:rsidRDefault="00BD7892" w:rsidP="00BD7892">
            <w:pPr>
              <w:rPr>
                <w:b/>
              </w:rPr>
            </w:pPr>
            <w:r>
              <w:t xml:space="preserve"> </w:t>
            </w:r>
            <w:r w:rsidRPr="0072796E">
              <w:rPr>
                <w:b/>
              </w:rPr>
              <w:t>O</w:t>
            </w:r>
            <w:r w:rsidR="0072796E">
              <w:rPr>
                <w:b/>
              </w:rPr>
              <w:t>R</w:t>
            </w:r>
          </w:p>
          <w:p w:rsidR="00BD7892" w:rsidRDefault="00BD7892" w:rsidP="00BD7892">
            <w:r>
              <w:t>Evidence should be provided by the participant to demonstrate that they are living in a jobless household</w:t>
            </w:r>
            <w:r w:rsidR="0072796E">
              <w:t xml:space="preserve"> </w:t>
            </w:r>
            <w:r>
              <w:t xml:space="preserve">with </w:t>
            </w:r>
            <w:r w:rsidR="0072796E">
              <w:t>dependent</w:t>
            </w:r>
            <w:r>
              <w:t xml:space="preserve"> children – in this case a signed registration form is acceptable.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O</w:t>
            </w:r>
            <w:r w:rsidR="0072796E">
              <w:rPr>
                <w:b/>
              </w:rPr>
              <w:t>R</w:t>
            </w:r>
          </w:p>
          <w:p w:rsidR="00BD7892" w:rsidRDefault="00BD7892" w:rsidP="0072796E">
            <w:r>
              <w:t>If in receipt of benefits an award letter detailing benefits i.e. Child Benefit or copy of the individual’s bank</w:t>
            </w:r>
            <w:r w:rsidR="0072796E">
              <w:t xml:space="preserve"> </w:t>
            </w:r>
            <w:r>
              <w:t>statement showing benefit payments</w:t>
            </w:r>
          </w:p>
          <w:p w:rsidR="002C2679" w:rsidRDefault="002C2679" w:rsidP="002C2679">
            <w:r w:rsidRPr="0072796E">
              <w:rPr>
                <w:b/>
                <w:color w:val="FF0000"/>
              </w:rPr>
              <w:t>If you require further clarification speak to the Activity Agreement coordinator about this.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Living in a single adult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household with dependent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children</w:t>
            </w:r>
            <w:r w:rsidR="00AD11D2"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12506" w:type="dxa"/>
          </w:tcPr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 xml:space="preserve">“An ‘adult’ is a person above 18 year of age” </w:t>
            </w:r>
            <w:r w:rsidR="00E4315C">
              <w:rPr>
                <w:b/>
              </w:rPr>
              <w:t>,  “household" is</w:t>
            </w:r>
            <w:r w:rsidRPr="0072796E">
              <w:rPr>
                <w:b/>
              </w:rPr>
              <w:t xml:space="preserve"> defined </w:t>
            </w:r>
            <w:r w:rsidR="0072796E" w:rsidRPr="0072796E">
              <w:rPr>
                <w:b/>
              </w:rPr>
              <w:t>in the previous section</w:t>
            </w:r>
            <w:r w:rsidR="0072796E">
              <w:rPr>
                <w:b/>
              </w:rPr>
              <w:t>s</w:t>
            </w:r>
          </w:p>
          <w:p w:rsidR="0072796E" w:rsidRDefault="00BD7892" w:rsidP="00BD7892">
            <w:r w:rsidRPr="002C2679">
              <w:rPr>
                <w:b/>
              </w:rPr>
              <w:t>Evidence Required</w:t>
            </w:r>
            <w:r>
              <w:t xml:space="preserve">: 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</w:t>
            </w:r>
            <w:r w:rsidR="0072796E">
              <w:t xml:space="preserve"> </w:t>
            </w:r>
            <w:r>
              <w:t>to have an accurate knowledge of the participants circumstances. (Housing Association, Local Authority</w:t>
            </w:r>
            <w:r w:rsidR="0072796E">
              <w:t xml:space="preserve"> </w:t>
            </w:r>
            <w:r>
              <w:t xml:space="preserve">Service </w:t>
            </w:r>
            <w:r w:rsidR="0072796E">
              <w:t xml:space="preserve">etc.) </w:t>
            </w:r>
          </w:p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OR</w:t>
            </w:r>
          </w:p>
          <w:p w:rsidR="00BD7892" w:rsidRDefault="00BD7892" w:rsidP="00BD7892">
            <w:r>
              <w:t>Evidence should be provided by the participant to demonstrate that they are living in single adult</w:t>
            </w:r>
            <w:r w:rsidR="0072796E">
              <w:t xml:space="preserve"> </w:t>
            </w:r>
            <w:r>
              <w:t>household with dependent children – in this case a signed registration form is acceptable.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OR</w:t>
            </w:r>
          </w:p>
          <w:p w:rsidR="00BD7892" w:rsidRDefault="00BD7892" w:rsidP="00BD7892">
            <w:r>
              <w:t>If in receipt of benefits an award letter detailing benefits i.e. Child Benefit or copy of the individual’s bank</w:t>
            </w:r>
          </w:p>
          <w:p w:rsidR="00BD7892" w:rsidRDefault="00BD7892" w:rsidP="00BD7892">
            <w:r>
              <w:t>statement showing benefit payments</w:t>
            </w:r>
          </w:p>
          <w:p w:rsidR="002C2679" w:rsidRDefault="002C2679" w:rsidP="00BD7892"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  <w:r>
              <w:t xml:space="preserve"> </w:t>
            </w:r>
          </w:p>
        </w:tc>
      </w:tr>
      <w:tr w:rsidR="00BD7892" w:rsidTr="000A5CEA">
        <w:trPr>
          <w:trHeight w:val="1701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Primary Carer of older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2506" w:type="dxa"/>
          </w:tcPr>
          <w:p w:rsidR="00BD7892" w:rsidRPr="0072796E" w:rsidRDefault="00BD7892" w:rsidP="00BD7892">
            <w:pPr>
              <w:rPr>
                <w:b/>
              </w:rPr>
            </w:pPr>
            <w:r w:rsidRPr="0072796E">
              <w:rPr>
                <w:b/>
              </w:rPr>
              <w:t>Primary carer for a person over the age of 65 (this is the threshold used to qualify for Attendance</w:t>
            </w:r>
            <w:r w:rsidR="0072796E">
              <w:rPr>
                <w:b/>
              </w:rPr>
              <w:t xml:space="preserve"> </w:t>
            </w:r>
            <w:r w:rsidRPr="0072796E">
              <w:rPr>
                <w:b/>
              </w:rPr>
              <w:t>Allowance).</w:t>
            </w:r>
          </w:p>
          <w:p w:rsidR="00BD7892" w:rsidRDefault="00BD7892" w:rsidP="00BD7892">
            <w:r>
              <w:t>Evidence Required:</w:t>
            </w:r>
          </w:p>
          <w:p w:rsidR="00BD7892" w:rsidRDefault="00BD7892" w:rsidP="00BD7892">
            <w:r>
              <w:t>In receipt of benefits: Award letter detailing benefits e.g. Carers Credit, Carers Allowance OR Copy of</w:t>
            </w:r>
            <w:r w:rsidR="0072796E">
              <w:t xml:space="preserve"> </w:t>
            </w:r>
            <w:r>
              <w:t>the individual’s bank statement showing benefit payments.</w:t>
            </w:r>
          </w:p>
          <w:p w:rsidR="00BD7892" w:rsidRDefault="00BD7892" w:rsidP="00BD7892">
            <w:r>
              <w:t>Not in receipt of benefits: Evidence should be provided by the participant to demonstrate that they are</w:t>
            </w:r>
            <w:r w:rsidR="00BF5B2C">
              <w:t xml:space="preserve"> </w:t>
            </w:r>
            <w:r>
              <w:t>the primary carer of an older person. (in this case, a signed registration form is acceptable)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D7892" w:rsidRDefault="00BD7892" w:rsidP="00BD7892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BF5B2C">
              <w:t xml:space="preserve"> </w:t>
            </w:r>
            <w:r>
              <w:t xml:space="preserve">knowledge of the participants circumstances. </w:t>
            </w:r>
            <w:r w:rsidR="00B01C9E"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Primary Carer of a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child/children</w:t>
            </w:r>
            <w:r w:rsidR="00DC0886">
              <w:rPr>
                <w:b/>
                <w:sz w:val="24"/>
                <w:szCs w:val="24"/>
              </w:rPr>
              <w:t xml:space="preserve"> or adult</w:t>
            </w:r>
          </w:p>
        </w:tc>
        <w:tc>
          <w:tcPr>
            <w:tcW w:w="12506" w:type="dxa"/>
          </w:tcPr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Primary carer of a child/children (under 18) or adult.</w:t>
            </w:r>
          </w:p>
          <w:p w:rsidR="00BD7892" w:rsidRDefault="00BD7892" w:rsidP="00BD7892">
            <w:r w:rsidRPr="00DC0886">
              <w:rPr>
                <w:b/>
              </w:rPr>
              <w:t>Evidence Required</w:t>
            </w:r>
            <w:r>
              <w:t>:</w:t>
            </w:r>
          </w:p>
          <w:p w:rsidR="00BD7892" w:rsidRDefault="00BD7892" w:rsidP="00BD7892">
            <w:r>
              <w:t>In receipt of benefits: Award letter detailing benefits e.g. Carers Credit, Carers Allowance OR</w:t>
            </w:r>
            <w:r w:rsidR="00BF5B2C">
              <w:t xml:space="preserve"> </w:t>
            </w:r>
            <w:r>
              <w:t>Copy of the individual’s bank statement showing benefit payments OR Signed referral from DWP.</w:t>
            </w:r>
          </w:p>
          <w:p w:rsidR="00BD7892" w:rsidRDefault="00BD7892" w:rsidP="00BD7892">
            <w:r>
              <w:t>Not in receipt of benefits: Evidence should be provided by the participant to demonstrate that they are</w:t>
            </w:r>
            <w:r w:rsidR="00BF5B2C">
              <w:t xml:space="preserve"> </w:t>
            </w:r>
            <w:r>
              <w:t>the primary carer of a child/children (under 18) or an adult. (in this case, a signed registration form is</w:t>
            </w:r>
            <w:r w:rsidR="00BF5B2C">
              <w:t xml:space="preserve"> </w:t>
            </w:r>
            <w:r>
              <w:t>acceptable)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D7892" w:rsidRDefault="00BD7892" w:rsidP="00BD7892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BF5B2C">
              <w:t xml:space="preserve"> </w:t>
            </w:r>
            <w:r>
              <w:t xml:space="preserve">knowledge of the participants circumstances. (DWP, Local Authority service, specialist services,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BD7892" w:rsidRDefault="00BF5B2C" w:rsidP="00BD7892"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Disability</w:t>
            </w:r>
          </w:p>
        </w:tc>
        <w:tc>
          <w:tcPr>
            <w:tcW w:w="12506" w:type="dxa"/>
          </w:tcPr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“Participants with disabilities” are people who are registered disabled according to national definitions.</w:t>
            </w:r>
          </w:p>
          <w:p w:rsidR="00BD7892" w:rsidRDefault="00BD7892" w:rsidP="00BD7892">
            <w:r w:rsidRPr="00DC0886">
              <w:rPr>
                <w:b/>
              </w:rPr>
              <w:t>Evidence Required</w:t>
            </w:r>
            <w:r>
              <w:t>: Evidence that the individual is registered disabled where available.</w:t>
            </w:r>
          </w:p>
          <w:p w:rsidR="00BD7892" w:rsidRDefault="00BD7892" w:rsidP="00BD7892">
            <w:r>
              <w:t>In receipt of benefits: Award letter detailing benefits e.g. Disability Living Allowance OR Copy of the</w:t>
            </w:r>
            <w:r w:rsidR="00BF5B2C">
              <w:t xml:space="preserve"> </w:t>
            </w:r>
            <w:r>
              <w:t xml:space="preserve">individual’s bank </w:t>
            </w:r>
            <w:r w:rsidR="00BF5B2C">
              <w:t>s</w:t>
            </w:r>
            <w:r>
              <w:t>tatement showing benefit payments</w:t>
            </w:r>
          </w:p>
          <w:p w:rsidR="00BD7892" w:rsidRDefault="00BD7892" w:rsidP="00BD7892">
            <w:r>
              <w:t>Not in receipt of benefits: Evidence that the participant can demonstrate that they have a disability. (in</w:t>
            </w:r>
            <w:r w:rsidR="00BF5B2C">
              <w:t xml:space="preserve"> </w:t>
            </w:r>
            <w:r>
              <w:t>this case , a signed registration form is acceptable)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D7892" w:rsidRDefault="00BD7892" w:rsidP="00BD7892">
            <w:r>
              <w:t>Signed referral from recognised agency/ service who can reasonably be considered to have an accurate</w:t>
            </w:r>
            <w:r w:rsidR="00BF5B2C">
              <w:t xml:space="preserve"> </w:t>
            </w:r>
            <w:r>
              <w:t>knowledge of the participants circumstances (DWP, Local authority service, Specialist 3rd Sector</w:t>
            </w:r>
            <w:r w:rsidR="00BF5B2C">
              <w:t xml:space="preserve"> </w:t>
            </w:r>
            <w:r>
              <w:t xml:space="preserve">Agency, </w:t>
            </w:r>
            <w:r w:rsidR="00BF5B2C">
              <w:t>etc.)</w:t>
            </w:r>
          </w:p>
          <w:p w:rsidR="00BD7892" w:rsidRDefault="00BF5B2C" w:rsidP="00BD7892"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Mental health issues</w:t>
            </w:r>
          </w:p>
        </w:tc>
        <w:tc>
          <w:tcPr>
            <w:tcW w:w="12506" w:type="dxa"/>
          </w:tcPr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Mental Health issues affect the way an individual thinks, feels and behaves, often has an impact on their</w:t>
            </w:r>
            <w:r w:rsidR="00BF5B2C">
              <w:rPr>
                <w:b/>
              </w:rPr>
              <w:t xml:space="preserve"> </w:t>
            </w:r>
            <w:r w:rsidRPr="00BF5B2C">
              <w:rPr>
                <w:b/>
              </w:rPr>
              <w:t>day-to-day life and their ability to relate to others.</w:t>
            </w:r>
          </w:p>
          <w:p w:rsidR="00BD7892" w:rsidRDefault="00BD7892" w:rsidP="00BD7892">
            <w:r w:rsidRPr="00DC0886">
              <w:rPr>
                <w:b/>
              </w:rPr>
              <w:t>Evidence Required</w:t>
            </w:r>
            <w:r>
              <w:t>:</w:t>
            </w:r>
            <w:r w:rsidR="00DC0886">
              <w:t xml:space="preserve"> </w:t>
            </w:r>
            <w:r>
              <w:t>Evidence should be provided by the participant to confirm whether they have any mental health issues</w:t>
            </w:r>
            <w:r w:rsidR="00BF5B2C">
              <w:t xml:space="preserve"> </w:t>
            </w:r>
            <w:r>
              <w:t>(in this case, a signed registration form is acceptable).</w:t>
            </w:r>
            <w:r w:rsidR="00B01C9E">
              <w:t xml:space="preserve"> </w:t>
            </w:r>
            <w:r w:rsidR="00B01C9E" w:rsidRPr="00B01C9E">
              <w:rPr>
                <w:b/>
              </w:rPr>
              <w:t>Written 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DC0886" w:rsidRDefault="00BD7892" w:rsidP="00BF5B2C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BF5B2C">
              <w:t xml:space="preserve"> </w:t>
            </w:r>
            <w:r>
              <w:t>knowledge of the participants circumstances.</w:t>
            </w:r>
          </w:p>
          <w:p w:rsidR="00BD7892" w:rsidRDefault="00BD7892" w:rsidP="00BF5B2C">
            <w:r>
              <w:t xml:space="preserve"> </w:t>
            </w:r>
            <w:r w:rsidR="00BF5B2C"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Long- term physical illness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condition</w:t>
            </w:r>
          </w:p>
        </w:tc>
        <w:tc>
          <w:tcPr>
            <w:tcW w:w="12506" w:type="dxa"/>
          </w:tcPr>
          <w:p w:rsidR="00BD7892" w:rsidRDefault="00BD7892" w:rsidP="00BD7892">
            <w:r w:rsidRPr="00BF5B2C">
              <w:rPr>
                <w:b/>
              </w:rPr>
              <w:t>“</w:t>
            </w:r>
            <w:r w:rsidR="00F04508" w:rsidRPr="00BF5B2C">
              <w:rPr>
                <w:b/>
              </w:rPr>
              <w:t>Long-term</w:t>
            </w:r>
            <w:r w:rsidRPr="00BF5B2C">
              <w:rPr>
                <w:b/>
              </w:rPr>
              <w:t xml:space="preserve"> physical, mental, intellectual, or sensory impairments which in interaction with various barriers</w:t>
            </w:r>
            <w:r w:rsidR="00BF5B2C">
              <w:rPr>
                <w:b/>
              </w:rPr>
              <w:t xml:space="preserve"> </w:t>
            </w:r>
            <w:r w:rsidRPr="00BF5B2C">
              <w:rPr>
                <w:b/>
              </w:rPr>
              <w:t>may hinder their full and effective participation in society on an equal basis with others.”</w:t>
            </w:r>
          </w:p>
          <w:p w:rsidR="00BD7892" w:rsidRDefault="00BD7892" w:rsidP="00BD7892">
            <w:r>
              <w:t>The Equality Act (2010) states that ‘long-term’ is defined as a period of 12 months or more.</w:t>
            </w:r>
          </w:p>
          <w:p w:rsidR="00BD7892" w:rsidRDefault="00BD7892" w:rsidP="00BD7892">
            <w:r w:rsidRPr="0019722B">
              <w:rPr>
                <w:b/>
              </w:rPr>
              <w:t>Evidence Required:</w:t>
            </w:r>
            <w:r w:rsidR="0019722B">
              <w:rPr>
                <w:b/>
              </w:rPr>
              <w:t xml:space="preserve"> </w:t>
            </w:r>
            <w:r>
              <w:t>In receipt of benefits: Award letter detailing benefits e.g. Disability Living Allowance, Employment</w:t>
            </w:r>
            <w:r w:rsidR="00BF5B2C">
              <w:t xml:space="preserve"> </w:t>
            </w:r>
            <w:r>
              <w:t xml:space="preserve">Support Allowance, </w:t>
            </w:r>
            <w:r w:rsidR="00F04508">
              <w:t>and Personal</w:t>
            </w:r>
            <w:r>
              <w:t xml:space="preserve"> Independence Payment </w:t>
            </w:r>
            <w:r w:rsidR="00BF5B2C">
              <w:t>etc.</w:t>
            </w:r>
            <w:r>
              <w:t xml:space="preserve"> </w:t>
            </w:r>
            <w:r w:rsidRPr="00BF5B2C">
              <w:rPr>
                <w:b/>
              </w:rPr>
              <w:t>OR</w:t>
            </w:r>
            <w:r>
              <w:t xml:space="preserve"> Copy of the individual’s bank statement</w:t>
            </w:r>
            <w:r w:rsidR="00BF5B2C">
              <w:t xml:space="preserve"> </w:t>
            </w:r>
            <w:r>
              <w:t>showing benefit payments.</w:t>
            </w:r>
          </w:p>
          <w:p w:rsidR="00BD7892" w:rsidRDefault="00BD7892" w:rsidP="00BD7892">
            <w:r>
              <w:t>Not in receipt of benefits: Evidence should be provided by the participant to demonstrate that they are</w:t>
            </w:r>
            <w:r w:rsidR="00BF5B2C">
              <w:t xml:space="preserve"> affected</w:t>
            </w:r>
            <w:r>
              <w:t>. (in this case, a signed registration form is acceptable)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F5B2C" w:rsidRDefault="00BD7892" w:rsidP="00BF5B2C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BF5B2C">
              <w:t xml:space="preserve"> </w:t>
            </w:r>
            <w:r>
              <w:t>knowledge of the participants circumstances. (DWP, Local Authority service, NHS, specialist services,</w:t>
            </w:r>
            <w:r w:rsidR="00BF5B2C">
              <w:t xml:space="preserve"> etc.)</w:t>
            </w:r>
          </w:p>
          <w:p w:rsidR="00BD7892" w:rsidRDefault="00BF5B2C" w:rsidP="00BF5B2C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B26CE9" w:rsidRDefault="00B26CE9" w:rsidP="00BF5B2C"/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Homeless or affected by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housing exclusion</w:t>
            </w:r>
          </w:p>
        </w:tc>
        <w:tc>
          <w:tcPr>
            <w:tcW w:w="12506" w:type="dxa"/>
          </w:tcPr>
          <w:p w:rsidR="00BD7892" w:rsidRDefault="0019722B" w:rsidP="00BF5B2C">
            <w:pPr>
              <w:pStyle w:val="ListParagraph"/>
              <w:numPr>
                <w:ilvl w:val="0"/>
                <w:numId w:val="1"/>
              </w:numPr>
            </w:pPr>
            <w:r>
              <w:t>Roof</w:t>
            </w:r>
            <w:r w:rsidR="00BD7892">
              <w:t>lessness (people living rough and people in emergency accommodation)</w:t>
            </w:r>
          </w:p>
          <w:p w:rsidR="00BD7892" w:rsidRDefault="00BD7892" w:rsidP="0019722B">
            <w:pPr>
              <w:pStyle w:val="ListParagraph"/>
              <w:numPr>
                <w:ilvl w:val="0"/>
                <w:numId w:val="1"/>
              </w:numPr>
            </w:pPr>
            <w:r>
              <w:t>Houselessness (people in accommodation for the homeless, in women’s shelters in</w:t>
            </w:r>
            <w:r w:rsidR="00BF5B2C">
              <w:t xml:space="preserve"> </w:t>
            </w:r>
            <w:r>
              <w:t xml:space="preserve">accommodation for immigrants, people due to be released from </w:t>
            </w:r>
            <w:r w:rsidR="00BF5B2C">
              <w:t xml:space="preserve">an </w:t>
            </w:r>
            <w:r>
              <w:t>institution and people receiving</w:t>
            </w:r>
            <w:r w:rsidR="00BF5B2C">
              <w:t xml:space="preserve"> </w:t>
            </w:r>
            <w:r>
              <w:t>long-term support due to homelessness)</w:t>
            </w:r>
          </w:p>
          <w:p w:rsidR="00BD7892" w:rsidRDefault="00BD7892" w:rsidP="00BF5B2C">
            <w:pPr>
              <w:pStyle w:val="ListParagraph"/>
              <w:numPr>
                <w:ilvl w:val="0"/>
                <w:numId w:val="1"/>
              </w:numPr>
            </w:pPr>
            <w:r>
              <w:t>Insecure accommodation (people livi</w:t>
            </w:r>
            <w:r w:rsidR="0019722B">
              <w:t xml:space="preserve">ng under threat of eviction or violence), </w:t>
            </w:r>
          </w:p>
          <w:p w:rsidR="00BD7892" w:rsidRDefault="00BD7892" w:rsidP="00BF5B2C">
            <w:pPr>
              <w:pStyle w:val="ListParagraph"/>
              <w:numPr>
                <w:ilvl w:val="0"/>
                <w:numId w:val="1"/>
              </w:numPr>
            </w:pPr>
            <w:r>
              <w:t>Inadequate housing (living in unfit housing, nonconventional dwellings e.g. in caravans without</w:t>
            </w:r>
            <w:r w:rsidR="00BF5B2C">
              <w:t xml:space="preserve"> </w:t>
            </w:r>
            <w:r>
              <w:t>adequate access to public utilities such as water, electricity or gas or in situations of extreme</w:t>
            </w:r>
            <w:r w:rsidR="00BF5B2C">
              <w:t xml:space="preserve"> </w:t>
            </w:r>
            <w:r>
              <w:t>overcrowding).</w:t>
            </w:r>
          </w:p>
          <w:p w:rsidR="00BD7892" w:rsidRDefault="00BD7892" w:rsidP="00BF5B2C">
            <w:pPr>
              <w:pStyle w:val="ListParagraph"/>
              <w:numPr>
                <w:ilvl w:val="0"/>
                <w:numId w:val="1"/>
              </w:numPr>
            </w:pPr>
            <w:r>
              <w:t>Adults living with their parents should not be registered under this indicator unless they are all</w:t>
            </w:r>
            <w:r w:rsidR="00BF5B2C">
              <w:t xml:space="preserve"> </w:t>
            </w:r>
            <w:r>
              <w:t>homeless or living in insecure or in inadequate housing</w:t>
            </w:r>
          </w:p>
          <w:p w:rsidR="0019722B" w:rsidRDefault="0019722B" w:rsidP="0019722B">
            <w:pPr>
              <w:pStyle w:val="ListParagraph"/>
              <w:numPr>
                <w:ilvl w:val="0"/>
                <w:numId w:val="1"/>
              </w:numPr>
            </w:pPr>
            <w:r w:rsidRPr="0019722B">
              <w:t>The definition of homeless can also include ‘sofa surfing’ - the practice of staying temporarily with various friends and relatives while attempting to find permanent accommodation.</w:t>
            </w:r>
          </w:p>
          <w:p w:rsidR="00BD7892" w:rsidRDefault="00BD7892" w:rsidP="00BD7892">
            <w:r w:rsidRPr="002C2679">
              <w:rPr>
                <w:b/>
              </w:rPr>
              <w:t>Evidence Required:</w:t>
            </w:r>
            <w:r w:rsidR="00B26CE9">
              <w:rPr>
                <w:b/>
              </w:rPr>
              <w:t xml:space="preserve"> </w:t>
            </w:r>
            <w:r>
              <w:t>Confirmation from Local Authority Housing Service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D7892" w:rsidRDefault="00BD7892" w:rsidP="00BD7892">
            <w:r>
              <w:t xml:space="preserve">Signed referral from recognised agency/ 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</w:t>
            </w:r>
            <w:r w:rsidR="00BF5B2C">
              <w:t xml:space="preserve"> </w:t>
            </w:r>
            <w:r>
              <w:t>accurate knowledge of the participants circumstances. (</w:t>
            </w:r>
            <w:proofErr w:type="gramStart"/>
            <w:r>
              <w:t>housing</w:t>
            </w:r>
            <w:proofErr w:type="gramEnd"/>
            <w:r>
              <w:t xml:space="preserve"> Association, Local Authority</w:t>
            </w:r>
            <w:r w:rsidR="00BF5B2C">
              <w:t xml:space="preserve"> </w:t>
            </w:r>
            <w:r>
              <w:t xml:space="preserve">Service, </w:t>
            </w:r>
            <w:r w:rsidR="00B26CE9">
              <w:t>etc.</w:t>
            </w:r>
            <w:r>
              <w:t>)</w:t>
            </w:r>
          </w:p>
          <w:p w:rsidR="00BF5B2C" w:rsidRDefault="00BF5B2C" w:rsidP="00BD7892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B26CE9" w:rsidRPr="00B26CE9" w:rsidRDefault="00B26CE9" w:rsidP="00BD7892">
            <w:pPr>
              <w:rPr>
                <w:b/>
                <w:color w:val="FF0000"/>
              </w:rPr>
            </w:pP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26CE9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 xml:space="preserve"> Looked after </w:t>
            </w:r>
            <w:r w:rsidR="00B26CE9">
              <w:rPr>
                <w:b/>
                <w:sz w:val="24"/>
                <w:szCs w:val="24"/>
              </w:rPr>
              <w:t>(care experienced) Young P</w:t>
            </w:r>
            <w:r w:rsidRPr="001E39BA">
              <w:rPr>
                <w:b/>
                <w:sz w:val="24"/>
                <w:szCs w:val="24"/>
              </w:rPr>
              <w:t>erson</w:t>
            </w:r>
          </w:p>
        </w:tc>
        <w:tc>
          <w:tcPr>
            <w:tcW w:w="12506" w:type="dxa"/>
          </w:tcPr>
          <w:p w:rsidR="00BF5B2C" w:rsidRDefault="00BD7892" w:rsidP="00BD7892">
            <w:r w:rsidRPr="00BF5B2C">
              <w:rPr>
                <w:b/>
              </w:rPr>
              <w:t>'Looked After Children' are defined as those in the care of their local authority.</w:t>
            </w:r>
            <w:r>
              <w:t xml:space="preserve"> </w:t>
            </w:r>
          </w:p>
          <w:p w:rsidR="00BF5B2C" w:rsidRDefault="00BD7892" w:rsidP="00BD7892">
            <w:r>
              <w:t>The majority will come</w:t>
            </w:r>
            <w:r w:rsidR="00BF5B2C">
              <w:t xml:space="preserve"> </w:t>
            </w:r>
            <w:r>
              <w:t>into one of these categories:</w:t>
            </w:r>
          </w:p>
          <w:p w:rsidR="00BD7892" w:rsidRDefault="00BD7892" w:rsidP="00BD7892">
            <w:r>
              <w:t xml:space="preserve"> Looked after at home, Looked after away from home</w:t>
            </w:r>
          </w:p>
          <w:p w:rsidR="00BD7892" w:rsidRPr="002C2679" w:rsidRDefault="00BD7892" w:rsidP="00BD7892">
            <w:pPr>
              <w:rPr>
                <w:b/>
              </w:rPr>
            </w:pPr>
            <w:r w:rsidRPr="002C2679">
              <w:rPr>
                <w:b/>
              </w:rPr>
              <w:t>Evidence Required:</w:t>
            </w:r>
          </w:p>
          <w:p w:rsidR="00BD7892" w:rsidRDefault="00BD7892" w:rsidP="00BD7892">
            <w:r>
              <w:t>Confirmation from Local Authority.</w:t>
            </w:r>
          </w:p>
          <w:p w:rsidR="00BD7892" w:rsidRPr="00BF5B2C" w:rsidRDefault="00BD7892" w:rsidP="00BD7892">
            <w:pPr>
              <w:rPr>
                <w:b/>
              </w:rPr>
            </w:pPr>
            <w:r w:rsidRPr="00BF5B2C">
              <w:rPr>
                <w:b/>
              </w:rPr>
              <w:t>OR</w:t>
            </w:r>
          </w:p>
          <w:p w:rsidR="00BD7892" w:rsidRDefault="00BD7892" w:rsidP="008C0AC1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BF5B2C">
              <w:t xml:space="preserve"> </w:t>
            </w:r>
            <w:r>
              <w:t>knowledge of the participants circumstances. (DWP, Local Authority service, specialist services such as</w:t>
            </w:r>
            <w:r w:rsidR="008C0AC1">
              <w:t xml:space="preserve"> Barnardos</w:t>
            </w:r>
            <w:r w:rsidR="002C2679">
              <w:t xml:space="preserve"> Aftercare service)</w:t>
            </w:r>
          </w:p>
          <w:p w:rsidR="00B26CE9" w:rsidRDefault="008C0AC1" w:rsidP="008C0AC1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B26CE9" w:rsidRPr="00B26CE9" w:rsidRDefault="00B26CE9" w:rsidP="008C0AC1">
            <w:pPr>
              <w:rPr>
                <w:b/>
                <w:color w:val="FF0000"/>
              </w:rPr>
            </w:pP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Substance related</w:t>
            </w:r>
          </w:p>
          <w:p w:rsidR="00BD7892" w:rsidRPr="001E39BA" w:rsidRDefault="00BD7892" w:rsidP="00BD7892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12506" w:type="dxa"/>
          </w:tcPr>
          <w:p w:rsidR="00BD7892" w:rsidRPr="008C0AC1" w:rsidRDefault="00BD7892" w:rsidP="00BD7892">
            <w:pPr>
              <w:rPr>
                <w:b/>
              </w:rPr>
            </w:pPr>
            <w:r w:rsidRPr="008C0AC1">
              <w:rPr>
                <w:b/>
              </w:rPr>
              <w:t xml:space="preserve">The continued misuse of substances (typically alcohol or drugs) that severely </w:t>
            </w:r>
            <w:r w:rsidR="00504500" w:rsidRPr="008C0AC1">
              <w:rPr>
                <w:b/>
              </w:rPr>
              <w:t>affect</w:t>
            </w:r>
            <w:r w:rsidRPr="008C0AC1">
              <w:rPr>
                <w:b/>
              </w:rPr>
              <w:t xml:space="preserve"> an individual’s</w:t>
            </w:r>
            <w:r w:rsidR="008C0AC1">
              <w:rPr>
                <w:b/>
              </w:rPr>
              <w:t xml:space="preserve"> </w:t>
            </w:r>
            <w:r w:rsidRPr="008C0AC1">
              <w:rPr>
                <w:b/>
              </w:rPr>
              <w:t>physical and mental health, social situation and responsibilities.</w:t>
            </w:r>
          </w:p>
          <w:p w:rsidR="008C0AC1" w:rsidRDefault="00BD7892" w:rsidP="00BD7892">
            <w:r w:rsidRPr="002C2679">
              <w:rPr>
                <w:b/>
              </w:rPr>
              <w:t>Evidence Required:</w:t>
            </w:r>
            <w:r w:rsidR="00B26CE9">
              <w:rPr>
                <w:b/>
              </w:rPr>
              <w:t xml:space="preserve"> </w:t>
            </w:r>
            <w:r>
              <w:t>Evidence should be provided by the participant to confirm whether they have any substance related</w:t>
            </w:r>
            <w:r w:rsidR="008C0AC1">
              <w:t xml:space="preserve"> </w:t>
            </w:r>
            <w:r>
              <w:t>conditions (in this case, a signed registration form is acceptable).</w:t>
            </w:r>
          </w:p>
          <w:p w:rsidR="00BD7892" w:rsidRPr="008C0AC1" w:rsidRDefault="00BD7892" w:rsidP="00BD7892">
            <w:pPr>
              <w:rPr>
                <w:b/>
              </w:rPr>
            </w:pPr>
            <w:r w:rsidRPr="008C0AC1">
              <w:rPr>
                <w:b/>
              </w:rPr>
              <w:t xml:space="preserve"> OR</w:t>
            </w:r>
          </w:p>
          <w:p w:rsidR="008C0AC1" w:rsidRDefault="00BD7892" w:rsidP="008C0AC1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8C0AC1">
              <w:t xml:space="preserve"> </w:t>
            </w:r>
            <w:r>
              <w:t>knowledge of the participants circumstances. (DWP, Local Authority service, NHS, specialist services,</w:t>
            </w:r>
            <w:r w:rsidR="008C0AC1"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  <w:p w:rsidR="00BD7892" w:rsidRDefault="008C0AC1" w:rsidP="008C0AC1"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</w:tc>
      </w:tr>
      <w:tr w:rsidR="00BD7892" w:rsidTr="000A5CEA">
        <w:trPr>
          <w:trHeight w:val="1800"/>
        </w:trPr>
        <w:tc>
          <w:tcPr>
            <w:tcW w:w="1668" w:type="dxa"/>
          </w:tcPr>
          <w:p w:rsidR="00BD7892" w:rsidRPr="001E39BA" w:rsidRDefault="00321571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Criminal Convictions</w:t>
            </w:r>
          </w:p>
        </w:tc>
        <w:tc>
          <w:tcPr>
            <w:tcW w:w="12506" w:type="dxa"/>
          </w:tcPr>
          <w:p w:rsidR="00321571" w:rsidRPr="008C0AC1" w:rsidRDefault="00321571" w:rsidP="00321571">
            <w:pPr>
              <w:rPr>
                <w:b/>
              </w:rPr>
            </w:pPr>
            <w:r w:rsidRPr="008C0AC1">
              <w:rPr>
                <w:b/>
              </w:rPr>
              <w:t>This relates to any crime that an individual has been convicted of that has not been ‘spent’ or is exempt</w:t>
            </w:r>
            <w:r w:rsidR="008C0AC1">
              <w:rPr>
                <w:b/>
              </w:rPr>
              <w:t xml:space="preserve"> </w:t>
            </w:r>
            <w:r w:rsidRPr="008C0AC1">
              <w:rPr>
                <w:b/>
              </w:rPr>
              <w:t>from becoming ‘spent’.</w:t>
            </w:r>
          </w:p>
          <w:p w:rsidR="00321571" w:rsidRPr="002C2679" w:rsidRDefault="00321571" w:rsidP="00321571">
            <w:pPr>
              <w:rPr>
                <w:b/>
              </w:rPr>
            </w:pPr>
            <w:r w:rsidRPr="002C2679">
              <w:rPr>
                <w:b/>
              </w:rPr>
              <w:t>Evidence Required:</w:t>
            </w:r>
          </w:p>
          <w:p w:rsidR="00321571" w:rsidRDefault="00321571" w:rsidP="00321571">
            <w:r>
              <w:t>Evidence should be provided by the participant to confirm whether they have any criminal convictions.</w:t>
            </w:r>
            <w:r w:rsidR="008C0AC1">
              <w:t xml:space="preserve"> </w:t>
            </w:r>
            <w:r>
              <w:t>(in this case, a signed registration form is acceptable)</w:t>
            </w:r>
            <w:r w:rsidR="008C0AC1">
              <w:t xml:space="preserve"> </w:t>
            </w:r>
            <w:r w:rsidR="00B01C9E" w:rsidRPr="00B01C9E">
              <w:rPr>
                <w:b/>
              </w:rPr>
              <w:t xml:space="preserve">Written </w:t>
            </w:r>
            <w:bookmarkStart w:id="0" w:name="_GoBack"/>
            <w:bookmarkEnd w:id="0"/>
            <w:r w:rsidR="00B01C9E" w:rsidRPr="00B01C9E">
              <w:rPr>
                <w:b/>
              </w:rPr>
              <w:t>confirmation of this will be required from an involved professional</w:t>
            </w:r>
            <w:r w:rsidR="00B01C9E">
              <w:rPr>
                <w:b/>
              </w:rPr>
              <w:t>.</w:t>
            </w:r>
            <w:r w:rsidR="00B01C9E">
              <w:rPr>
                <w:b/>
              </w:rPr>
              <w:t xml:space="preserve"> (3)</w:t>
            </w:r>
          </w:p>
          <w:p w:rsidR="00321571" w:rsidRPr="008C0AC1" w:rsidRDefault="00321571" w:rsidP="00321571">
            <w:pPr>
              <w:rPr>
                <w:b/>
              </w:rPr>
            </w:pPr>
            <w:r w:rsidRPr="008C0AC1">
              <w:rPr>
                <w:b/>
              </w:rPr>
              <w:t>OR</w:t>
            </w:r>
          </w:p>
          <w:p w:rsidR="008C0AC1" w:rsidRDefault="00321571" w:rsidP="008C0AC1">
            <w:r>
              <w:t xml:space="preserve">Signed referral from recognised agency/service </w:t>
            </w:r>
            <w:proofErr w:type="gramStart"/>
            <w:r>
              <w:t>who</w:t>
            </w:r>
            <w:proofErr w:type="gramEnd"/>
            <w:r>
              <w:t xml:space="preserve"> can reasonably be considered to have an accurate</w:t>
            </w:r>
            <w:r w:rsidR="008C0AC1">
              <w:t xml:space="preserve"> </w:t>
            </w:r>
            <w:r>
              <w:t>knowledge of the participants circumstances. (DWP, Local Authority service, Criminal Justice, specialist</w:t>
            </w:r>
            <w:r w:rsidR="008C0AC1">
              <w:t xml:space="preserve"> </w:t>
            </w:r>
            <w:r>
              <w:t xml:space="preserve">agencies </w:t>
            </w:r>
            <w:r w:rsidR="008C0AC1">
              <w:t>etc.)</w:t>
            </w:r>
          </w:p>
          <w:p w:rsidR="00BD7892" w:rsidRDefault="008C0AC1" w:rsidP="008C0AC1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B26CE9" w:rsidRDefault="00B26CE9" w:rsidP="008C0AC1"/>
        </w:tc>
      </w:tr>
      <w:tr w:rsidR="00BD7892" w:rsidTr="00B26CE9">
        <w:trPr>
          <w:trHeight w:val="1441"/>
        </w:trPr>
        <w:tc>
          <w:tcPr>
            <w:tcW w:w="1668" w:type="dxa"/>
          </w:tcPr>
          <w:p w:rsidR="00BD7892" w:rsidRPr="001E39BA" w:rsidRDefault="00321571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Migrants</w:t>
            </w:r>
          </w:p>
        </w:tc>
        <w:tc>
          <w:tcPr>
            <w:tcW w:w="12506" w:type="dxa"/>
          </w:tcPr>
          <w:p w:rsidR="00321571" w:rsidRPr="008C0AC1" w:rsidRDefault="00321571" w:rsidP="00321571">
            <w:pPr>
              <w:rPr>
                <w:b/>
              </w:rPr>
            </w:pPr>
            <w:r w:rsidRPr="008C0AC1">
              <w:rPr>
                <w:b/>
              </w:rPr>
              <w:t>Non-national permanent residents in a country people with a foreign background or national from a</w:t>
            </w:r>
            <w:r w:rsidR="008C0AC1" w:rsidRPr="008C0AC1">
              <w:rPr>
                <w:b/>
              </w:rPr>
              <w:t xml:space="preserve"> </w:t>
            </w:r>
            <w:r w:rsidRPr="008C0AC1">
              <w:rPr>
                <w:b/>
              </w:rPr>
              <w:t>minority (according to national definitions).</w:t>
            </w:r>
          </w:p>
          <w:p w:rsidR="00321571" w:rsidRPr="002C2679" w:rsidRDefault="00321571" w:rsidP="00321571">
            <w:pPr>
              <w:rPr>
                <w:b/>
              </w:rPr>
            </w:pPr>
            <w:r w:rsidRPr="002C2679">
              <w:rPr>
                <w:b/>
              </w:rPr>
              <w:t>Evidence Required:</w:t>
            </w:r>
          </w:p>
          <w:p w:rsidR="00321571" w:rsidRDefault="00321571" w:rsidP="00321571">
            <w:r>
              <w:t>Copy of passport/ Visa/ work permit to confirm nationality and that the individual has the right to reside</w:t>
            </w:r>
          </w:p>
          <w:p w:rsidR="00BD7892" w:rsidRDefault="00321571" w:rsidP="00321571">
            <w:r>
              <w:t>and work in the UK</w:t>
            </w:r>
          </w:p>
          <w:p w:rsidR="00A742C8" w:rsidRDefault="00A742C8" w:rsidP="00A742C8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A742C8" w:rsidRDefault="00A742C8" w:rsidP="00321571"/>
        </w:tc>
      </w:tr>
      <w:tr w:rsidR="00BD7892" w:rsidTr="00B26CE9">
        <w:trPr>
          <w:trHeight w:val="1056"/>
        </w:trPr>
        <w:tc>
          <w:tcPr>
            <w:tcW w:w="1668" w:type="dxa"/>
          </w:tcPr>
          <w:p w:rsidR="00BD7892" w:rsidRPr="001E39BA" w:rsidRDefault="00321571" w:rsidP="00321571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Asylum Seeker</w:t>
            </w:r>
          </w:p>
        </w:tc>
        <w:tc>
          <w:tcPr>
            <w:tcW w:w="12506" w:type="dxa"/>
          </w:tcPr>
          <w:p w:rsidR="00321571" w:rsidRPr="008C0AC1" w:rsidRDefault="00321571" w:rsidP="00321571">
            <w:pPr>
              <w:rPr>
                <w:b/>
              </w:rPr>
            </w:pPr>
            <w:r w:rsidRPr="008C0AC1">
              <w:rPr>
                <w:b/>
              </w:rPr>
              <w:t>An individual who ‘has applied for asylum and is waiting for a decision as to whether or not they are a</w:t>
            </w:r>
            <w:r w:rsidR="008C0AC1" w:rsidRPr="008C0AC1">
              <w:rPr>
                <w:b/>
              </w:rPr>
              <w:t xml:space="preserve"> </w:t>
            </w:r>
            <w:r w:rsidRPr="008C0AC1">
              <w:rPr>
                <w:b/>
              </w:rPr>
              <w:t>refugee.</w:t>
            </w:r>
          </w:p>
          <w:p w:rsidR="00321571" w:rsidRDefault="00321571" w:rsidP="00321571">
            <w:r>
              <w:t>An asylum seeker is someone who has asked a government for refugee status and is waiting to hear the</w:t>
            </w:r>
            <w:r w:rsidR="008C0AC1">
              <w:t xml:space="preserve"> </w:t>
            </w:r>
            <w:r>
              <w:t>outcome of their application.</w:t>
            </w:r>
          </w:p>
          <w:p w:rsidR="00321571" w:rsidRPr="002C2679" w:rsidRDefault="00321571" w:rsidP="00321571">
            <w:pPr>
              <w:rPr>
                <w:b/>
              </w:rPr>
            </w:pPr>
            <w:r w:rsidRPr="002C2679">
              <w:rPr>
                <w:b/>
              </w:rPr>
              <w:t>Evidence Required:</w:t>
            </w:r>
          </w:p>
          <w:p w:rsidR="00BD7892" w:rsidRDefault="00321571" w:rsidP="00321571">
            <w:r>
              <w:t>Copy if individual’s application registration Card (ARC)</w:t>
            </w:r>
          </w:p>
          <w:p w:rsidR="00A742C8" w:rsidRDefault="00A742C8" w:rsidP="00A742C8">
            <w:pPr>
              <w:rPr>
                <w:b/>
                <w:color w:val="FF0000"/>
              </w:rPr>
            </w:pPr>
            <w:r w:rsidRPr="0072796E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A742C8" w:rsidRDefault="00A742C8" w:rsidP="00321571"/>
        </w:tc>
      </w:tr>
      <w:tr w:rsidR="00BD7892" w:rsidTr="00AD11D2">
        <w:trPr>
          <w:trHeight w:val="2715"/>
        </w:trPr>
        <w:tc>
          <w:tcPr>
            <w:tcW w:w="1668" w:type="dxa"/>
          </w:tcPr>
          <w:p w:rsidR="00BD7892" w:rsidRPr="001E39BA" w:rsidRDefault="00321571">
            <w:pPr>
              <w:rPr>
                <w:b/>
                <w:sz w:val="24"/>
                <w:szCs w:val="24"/>
              </w:rPr>
            </w:pPr>
            <w:r w:rsidRPr="001E39BA">
              <w:rPr>
                <w:b/>
                <w:sz w:val="24"/>
                <w:szCs w:val="24"/>
              </w:rPr>
              <w:t>Refugee</w:t>
            </w:r>
          </w:p>
        </w:tc>
        <w:tc>
          <w:tcPr>
            <w:tcW w:w="12506" w:type="dxa"/>
          </w:tcPr>
          <w:p w:rsidR="00321571" w:rsidRDefault="00321571" w:rsidP="00321571">
            <w:r w:rsidRPr="008C0AC1">
              <w:rPr>
                <w:b/>
              </w:rPr>
              <w:t>An individual who owing to a well- founded fear of being persecuted for reason of race, religion,</w:t>
            </w:r>
            <w:r w:rsidR="008C0AC1" w:rsidRPr="008C0AC1">
              <w:rPr>
                <w:b/>
              </w:rPr>
              <w:t xml:space="preserve"> </w:t>
            </w:r>
            <w:r w:rsidRPr="008C0AC1">
              <w:rPr>
                <w:b/>
              </w:rPr>
              <w:t>nationality, membership of a particular social group, or political opinion, is unable to or, owing to such</w:t>
            </w:r>
            <w:r w:rsidR="008C0AC1" w:rsidRPr="008C0AC1">
              <w:rPr>
                <w:b/>
              </w:rPr>
              <w:t xml:space="preserve"> </w:t>
            </w:r>
            <w:r w:rsidRPr="008C0AC1">
              <w:rPr>
                <w:b/>
              </w:rPr>
              <w:t>fear, is unwilling to avail himself of protection of that country</w:t>
            </w:r>
            <w:r>
              <w:t>.</w:t>
            </w:r>
          </w:p>
          <w:p w:rsidR="00321571" w:rsidRPr="002C2679" w:rsidRDefault="00321571" w:rsidP="00321571">
            <w:pPr>
              <w:rPr>
                <w:b/>
              </w:rPr>
            </w:pPr>
            <w:r w:rsidRPr="002C2679">
              <w:rPr>
                <w:b/>
              </w:rPr>
              <w:t>Evidence Required:</w:t>
            </w:r>
          </w:p>
          <w:p w:rsidR="00321571" w:rsidRDefault="00321571" w:rsidP="00321571">
            <w:r>
              <w:t>Proof of Refugee Status, Humanitarian protection, Discretionary leave to Remain or Indefinite Leave to</w:t>
            </w:r>
          </w:p>
          <w:p w:rsidR="00321571" w:rsidRDefault="00321571" w:rsidP="00321571">
            <w:r>
              <w:t>Remain in the UK including</w:t>
            </w:r>
          </w:p>
          <w:p w:rsidR="00321571" w:rsidRDefault="00321571" w:rsidP="008C0AC1">
            <w:pPr>
              <w:pStyle w:val="ListParagraph"/>
              <w:numPr>
                <w:ilvl w:val="0"/>
                <w:numId w:val="1"/>
              </w:numPr>
            </w:pPr>
            <w:r>
              <w:t>A Home Office letter confirming status and permission to work</w:t>
            </w:r>
          </w:p>
          <w:p w:rsidR="00321571" w:rsidRDefault="00321571" w:rsidP="008C0AC1">
            <w:pPr>
              <w:pStyle w:val="ListParagraph"/>
              <w:numPr>
                <w:ilvl w:val="0"/>
                <w:numId w:val="1"/>
              </w:numPr>
            </w:pPr>
            <w:r>
              <w:t>A Home Office Certificate of Identity</w:t>
            </w:r>
          </w:p>
          <w:p w:rsidR="00321571" w:rsidRDefault="00321571" w:rsidP="008C0AC1">
            <w:pPr>
              <w:pStyle w:val="ListParagraph"/>
              <w:numPr>
                <w:ilvl w:val="0"/>
                <w:numId w:val="1"/>
              </w:numPr>
            </w:pPr>
            <w:r>
              <w:t>A benefits notification letter</w:t>
            </w:r>
          </w:p>
          <w:p w:rsidR="00BD7892" w:rsidRDefault="00321571" w:rsidP="008C0AC1">
            <w:pPr>
              <w:pStyle w:val="ListParagraph"/>
              <w:numPr>
                <w:ilvl w:val="0"/>
                <w:numId w:val="1"/>
              </w:numPr>
            </w:pPr>
            <w:r>
              <w:t>An Immigration Status Document</w:t>
            </w:r>
          </w:p>
          <w:p w:rsidR="00A742C8" w:rsidRDefault="00A742C8" w:rsidP="00A742C8">
            <w:pPr>
              <w:rPr>
                <w:b/>
                <w:color w:val="FF0000"/>
              </w:rPr>
            </w:pPr>
            <w:r w:rsidRPr="00A742C8">
              <w:rPr>
                <w:b/>
                <w:color w:val="FF0000"/>
              </w:rPr>
              <w:t>If you require further clarification speak to the Activity Agreement coordinator about this</w:t>
            </w:r>
          </w:p>
          <w:p w:rsidR="00A742C8" w:rsidRPr="00A742C8" w:rsidRDefault="00A742C8" w:rsidP="00A742C8">
            <w:pPr>
              <w:rPr>
                <w:b/>
              </w:rPr>
            </w:pPr>
          </w:p>
        </w:tc>
      </w:tr>
    </w:tbl>
    <w:p w:rsidR="00403A55" w:rsidRPr="00B01C9E" w:rsidRDefault="00B01C9E" w:rsidP="00B01C9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, </w:t>
      </w:r>
      <w:r w:rsidR="00AD11D2" w:rsidRPr="00B01C9E">
        <w:rPr>
          <w:b/>
          <w:sz w:val="32"/>
          <w:szCs w:val="32"/>
        </w:rPr>
        <w:t>(2)</w:t>
      </w:r>
      <w:r>
        <w:rPr>
          <w:b/>
          <w:sz w:val="32"/>
          <w:szCs w:val="32"/>
        </w:rPr>
        <w:t xml:space="preserve">, </w:t>
      </w:r>
      <w:r w:rsidR="00AD11D2" w:rsidRPr="00B01C9E">
        <w:rPr>
          <w:b/>
          <w:sz w:val="32"/>
          <w:szCs w:val="32"/>
        </w:rPr>
        <w:t xml:space="preserve"> Only one criteria of each of this type may be selected</w:t>
      </w:r>
    </w:p>
    <w:p w:rsidR="00B01C9E" w:rsidRPr="00B01C9E" w:rsidRDefault="00B01C9E" w:rsidP="00B01C9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(3), </w:t>
      </w:r>
      <w:r w:rsidRPr="00B01C9E">
        <w:rPr>
          <w:b/>
          <w:sz w:val="32"/>
          <w:szCs w:val="32"/>
        </w:rPr>
        <w:t>This can include the Referrer/Trusted professional</w:t>
      </w:r>
    </w:p>
    <w:sectPr w:rsidR="00B01C9E" w:rsidRPr="00B01C9E" w:rsidSect="00F0450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80" w:rsidRDefault="006F0180" w:rsidP="00D30E63">
      <w:pPr>
        <w:spacing w:after="0" w:line="240" w:lineRule="auto"/>
      </w:pPr>
      <w:r>
        <w:separator/>
      </w:r>
    </w:p>
  </w:endnote>
  <w:endnote w:type="continuationSeparator" w:id="0">
    <w:p w:rsidR="006F0180" w:rsidRDefault="006F0180" w:rsidP="00D3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80" w:rsidRDefault="006F0180" w:rsidP="00D30E63">
      <w:pPr>
        <w:spacing w:after="0" w:line="240" w:lineRule="auto"/>
      </w:pPr>
      <w:r>
        <w:separator/>
      </w:r>
    </w:p>
  </w:footnote>
  <w:footnote w:type="continuationSeparator" w:id="0">
    <w:p w:rsidR="006F0180" w:rsidRDefault="006F0180" w:rsidP="00D3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C1" w:rsidRDefault="008C0AC1" w:rsidP="008C0AC1">
    <w:pPr>
      <w:pStyle w:val="Header"/>
      <w:jc w:val="center"/>
    </w:pPr>
    <w:r>
      <w:t>ACTIVITY AGREEMENT GUIDENCE</w:t>
    </w:r>
  </w:p>
  <w:p w:rsidR="00B26CE9" w:rsidRDefault="00B26CE9" w:rsidP="008C0AC1">
    <w:pPr>
      <w:pStyle w:val="Header"/>
      <w:jc w:val="center"/>
    </w:pPr>
    <w:r>
      <w:t>Eligibility Criteria</w:t>
    </w:r>
  </w:p>
  <w:p w:rsidR="008C0AC1" w:rsidRDefault="008C0AC1">
    <w:pPr>
      <w:pStyle w:val="Header"/>
    </w:pPr>
    <w:r>
      <w:t xml:space="preserve"> 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84E"/>
    <w:multiLevelType w:val="hybridMultilevel"/>
    <w:tmpl w:val="8FBA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6D95"/>
    <w:multiLevelType w:val="hybridMultilevel"/>
    <w:tmpl w:val="67F6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A761D"/>
    <w:multiLevelType w:val="hybridMultilevel"/>
    <w:tmpl w:val="76A4D82A"/>
    <w:lvl w:ilvl="0" w:tplc="DAA46FA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92"/>
    <w:rsid w:val="000A5CEA"/>
    <w:rsid w:val="001121FC"/>
    <w:rsid w:val="0019722B"/>
    <w:rsid w:val="001E39BA"/>
    <w:rsid w:val="001E70FF"/>
    <w:rsid w:val="00232788"/>
    <w:rsid w:val="00270613"/>
    <w:rsid w:val="002C2679"/>
    <w:rsid w:val="00321571"/>
    <w:rsid w:val="00362BC3"/>
    <w:rsid w:val="00377AC8"/>
    <w:rsid w:val="00391A98"/>
    <w:rsid w:val="00403A55"/>
    <w:rsid w:val="004D410C"/>
    <w:rsid w:val="00504500"/>
    <w:rsid w:val="00520C4F"/>
    <w:rsid w:val="00624A8C"/>
    <w:rsid w:val="0065513C"/>
    <w:rsid w:val="006F0180"/>
    <w:rsid w:val="0072796E"/>
    <w:rsid w:val="00775185"/>
    <w:rsid w:val="00787167"/>
    <w:rsid w:val="00860531"/>
    <w:rsid w:val="008C0AC1"/>
    <w:rsid w:val="00A742C8"/>
    <w:rsid w:val="00AD11D2"/>
    <w:rsid w:val="00B01C9E"/>
    <w:rsid w:val="00B26CE9"/>
    <w:rsid w:val="00BD7892"/>
    <w:rsid w:val="00BF5B2C"/>
    <w:rsid w:val="00D30E63"/>
    <w:rsid w:val="00DC0886"/>
    <w:rsid w:val="00E4315C"/>
    <w:rsid w:val="00F04508"/>
    <w:rsid w:val="00FA055E"/>
    <w:rsid w:val="00FC2247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63"/>
  </w:style>
  <w:style w:type="paragraph" w:styleId="Footer">
    <w:name w:val="footer"/>
    <w:basedOn w:val="Normal"/>
    <w:link w:val="FooterChar"/>
    <w:uiPriority w:val="99"/>
    <w:unhideWhenUsed/>
    <w:rsid w:val="00D3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63"/>
  </w:style>
  <w:style w:type="paragraph" w:styleId="ListParagraph">
    <w:name w:val="List Paragraph"/>
    <w:basedOn w:val="Normal"/>
    <w:uiPriority w:val="34"/>
    <w:qFormat/>
    <w:rsid w:val="00BF5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63"/>
  </w:style>
  <w:style w:type="paragraph" w:styleId="Footer">
    <w:name w:val="footer"/>
    <w:basedOn w:val="Normal"/>
    <w:link w:val="FooterChar"/>
    <w:uiPriority w:val="99"/>
    <w:unhideWhenUsed/>
    <w:rsid w:val="00D30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63"/>
  </w:style>
  <w:style w:type="paragraph" w:styleId="ListParagraph">
    <w:name w:val="List Paragraph"/>
    <w:basedOn w:val="Normal"/>
    <w:uiPriority w:val="34"/>
    <w:qFormat/>
    <w:rsid w:val="00BF5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and.gov.uk/downloads/file/17211/rural_and_remote_and_employment_deprived_areas_postcodes_in_the_highlan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ighland.gov.uk/downloads/file/17211/rural_and_remote_and_employment_deprived_areas_postcodes_in_the_high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Macmillan</dc:creator>
  <cp:lastModifiedBy>Paul Macmillan</cp:lastModifiedBy>
  <cp:revision>5</cp:revision>
  <cp:lastPrinted>2017-09-25T11:02:00Z</cp:lastPrinted>
  <dcterms:created xsi:type="dcterms:W3CDTF">2017-09-22T15:45:00Z</dcterms:created>
  <dcterms:modified xsi:type="dcterms:W3CDTF">2017-09-25T15:06:00Z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721566515</vt:i4>
  </property>
  <property fmtid="{D5CDD505-2E9C-101B-9397-08002B2CF9AE}" pid="3" name="_NewReviewCycle">
    <vt:lpwstr/>
  </property>
  <property fmtid="{D5CDD505-2E9C-101B-9397-08002B2CF9AE}" pid="4" name="_EmailSubject">
    <vt:lpwstr>Activity Agreement web page</vt:lpwstr>
  </property>
  <property fmtid="{D5CDD505-2E9C-101B-9397-08002B2CF9AE}" pid="5" name="_AuthorEmail">
    <vt:lpwstr>Andy.Hamilton@highland.gov.uk</vt:lpwstr>
  </property>
  <property fmtid="{D5CDD505-2E9C-101B-9397-08002B2CF9AE}" pid="6" name="_AuthorEmailDisplayName">
    <vt:lpwstr>Andy Hamilton</vt:lpwstr>
  </property>
</Properties>
</file>